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5842" w14:textId="77777777" w:rsidR="00117505" w:rsidRDefault="00117505">
      <w:pPr>
        <w:spacing w:after="0" w:line="240" w:lineRule="auto"/>
        <w:rPr>
          <w:b/>
          <w:i/>
        </w:rPr>
      </w:pPr>
    </w:p>
    <w:p w14:paraId="514CCADF" w14:textId="77777777" w:rsidR="00117505" w:rsidRDefault="00B50942">
      <w:pPr>
        <w:spacing w:after="0" w:line="240" w:lineRule="auto"/>
        <w:rPr>
          <w:b/>
          <w:i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CAD7725" wp14:editId="45C07B7E">
            <wp:simplePos x="0" y="0"/>
            <wp:positionH relativeFrom="column">
              <wp:posOffset>-457835</wp:posOffset>
            </wp:positionH>
            <wp:positionV relativeFrom="paragraph">
              <wp:posOffset>-276225</wp:posOffset>
            </wp:positionV>
            <wp:extent cx="933450" cy="1600200"/>
            <wp:effectExtent l="19050" t="0" r="0" b="0"/>
            <wp:wrapSquare wrapText="right"/>
            <wp:docPr id="2" name="Slika 2" descr="znak s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znak sk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</w:rPr>
        <w:t>SALEZIJANSKA KLASIČNA GIMNAZIJA, s pravom javnosti</w:t>
      </w:r>
    </w:p>
    <w:p w14:paraId="0A0FA043" w14:textId="77777777" w:rsidR="00117505" w:rsidRDefault="00B50942">
      <w:pPr>
        <w:spacing w:after="0" w:line="240" w:lineRule="auto"/>
        <w:rPr>
          <w:b/>
          <w:i/>
        </w:rPr>
      </w:pPr>
      <w:r>
        <w:rPr>
          <w:b/>
          <w:i/>
        </w:rPr>
        <w:t>Vukovarska 62, Rijeka</w:t>
      </w:r>
    </w:p>
    <w:p w14:paraId="1483D640" w14:textId="77777777" w:rsidR="00117505" w:rsidRDefault="00B50942">
      <w:pPr>
        <w:spacing w:after="0" w:line="240" w:lineRule="auto"/>
      </w:pPr>
      <w:r>
        <w:rPr>
          <w:b/>
          <w:i/>
        </w:rPr>
        <w:t>Tel: 385-051-672-986</w:t>
      </w:r>
    </w:p>
    <w:p w14:paraId="20BF19A9" w14:textId="77777777" w:rsidR="00117505" w:rsidRDefault="00B50942">
      <w:pPr>
        <w:spacing w:after="0" w:line="240" w:lineRule="auto"/>
        <w:rPr>
          <w:b/>
          <w:i/>
        </w:rPr>
      </w:pPr>
      <w:r>
        <w:rPr>
          <w:b/>
          <w:i/>
        </w:rPr>
        <w:t>e-mail</w:t>
      </w:r>
      <w:r>
        <w:rPr>
          <w:b/>
          <w:i/>
          <w:color w:val="000000"/>
        </w:rPr>
        <w:t xml:space="preserve">: </w:t>
      </w:r>
      <w:hyperlink r:id="rId8" w:history="1">
        <w:r>
          <w:rPr>
            <w:rStyle w:val="Hiperveza"/>
            <w:b/>
            <w:i/>
          </w:rPr>
          <w:t>skg.rijeka@gmail.com</w:t>
        </w:r>
      </w:hyperlink>
    </w:p>
    <w:p w14:paraId="5E483C03" w14:textId="77777777" w:rsidR="00117505" w:rsidRDefault="00B50942">
      <w:pPr>
        <w:pBdr>
          <w:bottom w:val="single" w:sz="12" w:space="1" w:color="auto"/>
        </w:pBdr>
        <w:spacing w:after="0" w:line="240" w:lineRule="auto"/>
        <w:rPr>
          <w:b/>
          <w:i/>
        </w:rPr>
      </w:pPr>
      <w:r>
        <w:rPr>
          <w:b/>
          <w:i/>
        </w:rPr>
        <w:t>OIB: 58505638774</w:t>
      </w:r>
    </w:p>
    <w:p w14:paraId="14333435" w14:textId="77777777" w:rsidR="00117505" w:rsidRDefault="001175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B668510" w14:textId="77777777" w:rsidR="00117505" w:rsidRDefault="001175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70B65F0" w14:textId="348536AF" w:rsidR="00117505" w:rsidRDefault="00B509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Odluke sa 2</w:t>
      </w:r>
      <w:r w:rsidR="00FF6062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. sjednice Školskog odbora od </w:t>
      </w:r>
      <w:r w:rsidR="00FF6062">
        <w:rPr>
          <w:rFonts w:ascii="Times New Roman" w:hAnsi="Times New Roman" w:cs="Times New Roman"/>
          <w:sz w:val="24"/>
        </w:rPr>
        <w:t>15.10.</w:t>
      </w:r>
      <w:r>
        <w:rPr>
          <w:rFonts w:ascii="Times New Roman" w:hAnsi="Times New Roman" w:cs="Times New Roman"/>
          <w:sz w:val="24"/>
        </w:rPr>
        <w:t>2024.</w:t>
      </w:r>
    </w:p>
    <w:p w14:paraId="0B52B20F" w14:textId="77777777" w:rsidR="00117505" w:rsidRDefault="001175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97B5D0C" w14:textId="443A3DD4" w:rsidR="00FF6062" w:rsidRDefault="00B50942" w:rsidP="00FF6062">
      <w:pPr>
        <w:pStyle w:val="msolistparagraph0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Ovom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Odlukom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="004D29C9">
        <w:rPr>
          <w:rFonts w:ascii="Times New Roman" w:hAnsi="Times New Roman"/>
          <w:sz w:val="24"/>
          <w:szCs w:val="24"/>
        </w:rPr>
        <w:t>usvaja</w:t>
      </w:r>
      <w:proofErr w:type="spellEnd"/>
      <w:r w:rsidR="004D29C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FF6062" w:rsidRPr="00FF6062">
        <w:rPr>
          <w:rFonts w:ascii="Times New Roman" w:hAnsi="Times New Roman"/>
          <w:sz w:val="24"/>
          <w:szCs w:val="24"/>
        </w:rPr>
        <w:t>prijedloga</w:t>
      </w:r>
      <w:proofErr w:type="spellEnd"/>
      <w:r w:rsidR="00FF6062" w:rsidRPr="00FF6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6062" w:rsidRPr="00FF6062">
        <w:rPr>
          <w:rFonts w:ascii="Times New Roman" w:hAnsi="Times New Roman"/>
          <w:sz w:val="24"/>
          <w:szCs w:val="24"/>
        </w:rPr>
        <w:t>financijskog</w:t>
      </w:r>
      <w:proofErr w:type="spellEnd"/>
      <w:r w:rsidR="00FF6062" w:rsidRPr="00FF6062">
        <w:rPr>
          <w:rFonts w:ascii="Times New Roman" w:hAnsi="Times New Roman"/>
          <w:sz w:val="24"/>
          <w:szCs w:val="24"/>
        </w:rPr>
        <w:t xml:space="preserve"> plana za 2025. </w:t>
      </w:r>
      <w:proofErr w:type="spellStart"/>
      <w:r w:rsidR="00FF6062" w:rsidRPr="00FF6062">
        <w:rPr>
          <w:rFonts w:ascii="Times New Roman" w:hAnsi="Times New Roman"/>
          <w:sz w:val="24"/>
          <w:szCs w:val="24"/>
        </w:rPr>
        <w:t>godinu</w:t>
      </w:r>
      <w:proofErr w:type="spellEnd"/>
      <w:r w:rsidR="00FF6062" w:rsidRPr="00FF6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6062" w:rsidRPr="00FF6062">
        <w:rPr>
          <w:rFonts w:ascii="Times New Roman" w:hAnsi="Times New Roman"/>
          <w:sz w:val="24"/>
          <w:szCs w:val="24"/>
        </w:rPr>
        <w:t>te</w:t>
      </w:r>
      <w:proofErr w:type="spellEnd"/>
      <w:r w:rsidR="00FF6062" w:rsidRPr="00FF6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6062" w:rsidRPr="00FF6062">
        <w:rPr>
          <w:rFonts w:ascii="Times New Roman" w:hAnsi="Times New Roman"/>
          <w:sz w:val="24"/>
          <w:szCs w:val="24"/>
        </w:rPr>
        <w:t>prijedlog</w:t>
      </w:r>
      <w:proofErr w:type="spellEnd"/>
      <w:r w:rsidR="00FF6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6062" w:rsidRPr="00FF6062">
        <w:rPr>
          <w:rFonts w:ascii="Times New Roman" w:hAnsi="Times New Roman"/>
          <w:sz w:val="24"/>
          <w:szCs w:val="24"/>
        </w:rPr>
        <w:t>projekcija</w:t>
      </w:r>
      <w:proofErr w:type="spellEnd"/>
      <w:r w:rsidR="00FF6062" w:rsidRPr="00FF6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6062" w:rsidRPr="00FF6062">
        <w:rPr>
          <w:rFonts w:ascii="Times New Roman" w:hAnsi="Times New Roman"/>
          <w:sz w:val="24"/>
          <w:szCs w:val="24"/>
        </w:rPr>
        <w:t>financijskog</w:t>
      </w:r>
      <w:proofErr w:type="spellEnd"/>
      <w:r w:rsidR="00FF6062" w:rsidRPr="00FF6062">
        <w:rPr>
          <w:rFonts w:ascii="Times New Roman" w:hAnsi="Times New Roman"/>
          <w:sz w:val="24"/>
          <w:szCs w:val="24"/>
        </w:rPr>
        <w:t xml:space="preserve"> plana za 2026. i 2027. </w:t>
      </w:r>
      <w:proofErr w:type="spellStart"/>
      <w:r w:rsidR="00FF6062" w:rsidRPr="00FF6062">
        <w:rPr>
          <w:rFonts w:ascii="Times New Roman" w:hAnsi="Times New Roman"/>
          <w:sz w:val="24"/>
          <w:szCs w:val="24"/>
        </w:rPr>
        <w:t>godinu</w:t>
      </w:r>
      <w:proofErr w:type="spellEnd"/>
    </w:p>
    <w:p w14:paraId="2A8F8452" w14:textId="758F9863" w:rsidR="004D29C9" w:rsidRDefault="004D29C9" w:rsidP="00FF6062">
      <w:pPr>
        <w:pStyle w:val="msolistparagraph0"/>
        <w:spacing w:after="0"/>
        <w:ind w:left="420"/>
        <w:jc w:val="both"/>
        <w:rPr>
          <w:rFonts w:ascii="Times New Roman" w:hAnsi="Times New Roman"/>
          <w:sz w:val="24"/>
        </w:rPr>
      </w:pPr>
    </w:p>
    <w:sectPr w:rsidR="004D2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6CEE2" w14:textId="77777777" w:rsidR="00B60FE9" w:rsidRDefault="00B60FE9">
      <w:pPr>
        <w:spacing w:line="240" w:lineRule="auto"/>
      </w:pPr>
      <w:r>
        <w:separator/>
      </w:r>
    </w:p>
  </w:endnote>
  <w:endnote w:type="continuationSeparator" w:id="0">
    <w:p w14:paraId="6982BE77" w14:textId="77777777" w:rsidR="00B60FE9" w:rsidRDefault="00B60F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CFD8F" w14:textId="77777777" w:rsidR="00B60FE9" w:rsidRDefault="00B60FE9">
      <w:pPr>
        <w:spacing w:after="0"/>
      </w:pPr>
      <w:r>
        <w:separator/>
      </w:r>
    </w:p>
  </w:footnote>
  <w:footnote w:type="continuationSeparator" w:id="0">
    <w:p w14:paraId="0EE2A619" w14:textId="77777777" w:rsidR="00B60FE9" w:rsidRDefault="00B60F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D027E"/>
    <w:multiLevelType w:val="hybridMultilevel"/>
    <w:tmpl w:val="B99E73B6"/>
    <w:lvl w:ilvl="0" w:tplc="7CEA922A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4B3A45D"/>
    <w:multiLevelType w:val="multilevel"/>
    <w:tmpl w:val="54B3A45D"/>
    <w:lvl w:ilvl="0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A8C"/>
    <w:rsid w:val="00024811"/>
    <w:rsid w:val="000307CF"/>
    <w:rsid w:val="000612F1"/>
    <w:rsid w:val="0006712E"/>
    <w:rsid w:val="000C7327"/>
    <w:rsid w:val="000E4CD0"/>
    <w:rsid w:val="00117505"/>
    <w:rsid w:val="001309AF"/>
    <w:rsid w:val="001967ED"/>
    <w:rsid w:val="001D4865"/>
    <w:rsid w:val="00207086"/>
    <w:rsid w:val="002414AC"/>
    <w:rsid w:val="0025062F"/>
    <w:rsid w:val="002835E0"/>
    <w:rsid w:val="002A332D"/>
    <w:rsid w:val="002C7D59"/>
    <w:rsid w:val="002E39DB"/>
    <w:rsid w:val="003225EA"/>
    <w:rsid w:val="003448DF"/>
    <w:rsid w:val="00395D60"/>
    <w:rsid w:val="00396099"/>
    <w:rsid w:val="003A790D"/>
    <w:rsid w:val="00426327"/>
    <w:rsid w:val="0043393C"/>
    <w:rsid w:val="00484A8C"/>
    <w:rsid w:val="00487D66"/>
    <w:rsid w:val="004D29C9"/>
    <w:rsid w:val="00552C9E"/>
    <w:rsid w:val="00555CEE"/>
    <w:rsid w:val="005604F5"/>
    <w:rsid w:val="00565176"/>
    <w:rsid w:val="0059221B"/>
    <w:rsid w:val="005B531A"/>
    <w:rsid w:val="00630AF7"/>
    <w:rsid w:val="006707BF"/>
    <w:rsid w:val="0068545E"/>
    <w:rsid w:val="006E670D"/>
    <w:rsid w:val="007223C2"/>
    <w:rsid w:val="007336BA"/>
    <w:rsid w:val="007E20CB"/>
    <w:rsid w:val="008057F3"/>
    <w:rsid w:val="008663A9"/>
    <w:rsid w:val="0087290D"/>
    <w:rsid w:val="008D41AF"/>
    <w:rsid w:val="009353A6"/>
    <w:rsid w:val="00943BA2"/>
    <w:rsid w:val="00974688"/>
    <w:rsid w:val="009B2860"/>
    <w:rsid w:val="00A010EE"/>
    <w:rsid w:val="00A01E22"/>
    <w:rsid w:val="00A350DB"/>
    <w:rsid w:val="00A44B27"/>
    <w:rsid w:val="00A5709B"/>
    <w:rsid w:val="00A61D0C"/>
    <w:rsid w:val="00A73614"/>
    <w:rsid w:val="00A76461"/>
    <w:rsid w:val="00A90D1C"/>
    <w:rsid w:val="00AA6997"/>
    <w:rsid w:val="00AD66B4"/>
    <w:rsid w:val="00AD68F9"/>
    <w:rsid w:val="00AF6DBA"/>
    <w:rsid w:val="00B001E2"/>
    <w:rsid w:val="00B437A5"/>
    <w:rsid w:val="00B50942"/>
    <w:rsid w:val="00B56C8A"/>
    <w:rsid w:val="00B60FE9"/>
    <w:rsid w:val="00B92DAB"/>
    <w:rsid w:val="00BC1037"/>
    <w:rsid w:val="00C06359"/>
    <w:rsid w:val="00C262F3"/>
    <w:rsid w:val="00C26542"/>
    <w:rsid w:val="00C26B27"/>
    <w:rsid w:val="00C37032"/>
    <w:rsid w:val="00C40A9D"/>
    <w:rsid w:val="00C77590"/>
    <w:rsid w:val="00CB5A93"/>
    <w:rsid w:val="00D132FC"/>
    <w:rsid w:val="00D83D5C"/>
    <w:rsid w:val="00D8677D"/>
    <w:rsid w:val="00D86B28"/>
    <w:rsid w:val="00D94315"/>
    <w:rsid w:val="00DD3DB4"/>
    <w:rsid w:val="00DE5606"/>
    <w:rsid w:val="00DE6A22"/>
    <w:rsid w:val="00E17708"/>
    <w:rsid w:val="00E72852"/>
    <w:rsid w:val="00EA22F3"/>
    <w:rsid w:val="00EC6203"/>
    <w:rsid w:val="00ED1F1E"/>
    <w:rsid w:val="00EF6164"/>
    <w:rsid w:val="00F12EA7"/>
    <w:rsid w:val="00F5354B"/>
    <w:rsid w:val="00F84A3F"/>
    <w:rsid w:val="00F94358"/>
    <w:rsid w:val="00F9602B"/>
    <w:rsid w:val="00FF6062"/>
    <w:rsid w:val="192057C4"/>
    <w:rsid w:val="36702536"/>
    <w:rsid w:val="58265E24"/>
    <w:rsid w:val="7D4B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B4D1F20"/>
  <w15:docId w15:val="{7A4C5D04-9DCF-4CA4-8FC4-49A6C365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customStyle="1" w:styleId="msolistparagraph0">
    <w:name w:val="msolistparagraph"/>
    <w:pPr>
      <w:suppressAutoHyphens/>
      <w:autoSpaceDN w:val="0"/>
      <w:spacing w:after="160"/>
      <w:ind w:left="720"/>
    </w:pPr>
    <w:rPr>
      <w:rFonts w:cs="Times New Roman"/>
      <w:sz w:val="22"/>
      <w:szCs w:val="22"/>
      <w:lang w:val="en-US" w:eastAsia="zh-CN"/>
    </w:rPr>
  </w:style>
  <w:style w:type="table" w:customStyle="1" w:styleId="Obinatablica1">
    <w:name w:val="Obična tablica1"/>
    <w:semiHidden/>
    <w:pPr>
      <w:autoSpaceDN w:val="0"/>
      <w:spacing w:after="160"/>
    </w:pPr>
    <w:rPr>
      <w:rFonts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g.rijek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Marijana Basić</cp:lastModifiedBy>
  <cp:revision>51</cp:revision>
  <cp:lastPrinted>2022-10-12T08:52:00Z</cp:lastPrinted>
  <dcterms:created xsi:type="dcterms:W3CDTF">2022-04-08T07:50:00Z</dcterms:created>
  <dcterms:modified xsi:type="dcterms:W3CDTF">2024-10-15T06:08:00Z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884B42FF9F78428C97F2F53B897295A0_12</vt:lpwstr>
  </property>
</Properties>
</file>